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A7" w:rsidRPr="00A814A7" w:rsidRDefault="00A814A7" w:rsidP="00A814A7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814A7">
        <w:rPr>
          <w:rFonts w:ascii="Times New Roman" w:eastAsia="Calibri" w:hAnsi="Times New Roman" w:cs="Times New Roman"/>
          <w:bCs/>
          <w:sz w:val="28"/>
          <w:szCs w:val="28"/>
        </w:rPr>
        <w:t>Государственное учреждение образования «Гимназия №1 г. Жодино»</w:t>
      </w:r>
    </w:p>
    <w:p w:rsidR="00A814A7" w:rsidRPr="00A814A7" w:rsidRDefault="00A814A7" w:rsidP="00A814A7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Pr="00A814A7" w:rsidRDefault="00A814A7" w:rsidP="00A814A7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Default="00A814A7" w:rsidP="00A814A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Default="00A814A7" w:rsidP="00A814A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Default="00A814A7" w:rsidP="00A814A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Default="00A814A7" w:rsidP="00A814A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Pr="00A814A7" w:rsidRDefault="00A814A7" w:rsidP="00A814A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Краеведческая викторина</w:t>
      </w:r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814A7">
        <w:rPr>
          <w:rFonts w:ascii="Times New Roman" w:eastAsia="Calibri" w:hAnsi="Times New Roman" w:cs="Times New Roman"/>
          <w:b/>
          <w:sz w:val="72"/>
          <w:szCs w:val="72"/>
        </w:rPr>
        <w:t>«Знаешь ли ты свой край?»</w:t>
      </w:r>
    </w:p>
    <w:p w:rsidR="00A814A7" w:rsidRPr="00A814A7" w:rsidRDefault="00A814A7" w:rsidP="00A814A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14A7" w:rsidRPr="00A814A7" w:rsidRDefault="00A814A7" w:rsidP="00A814A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14A7" w:rsidRPr="00A814A7" w:rsidRDefault="00DF425C" w:rsidP="00A814A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522FC0D" wp14:editId="0A2C74BD">
            <wp:extent cx="3527425" cy="2960688"/>
            <wp:effectExtent l="0" t="0" r="0" b="0"/>
            <wp:docPr id="71686" name="Picture 6" descr="b6b945b2f3cf20cad4122e33f7976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6" name="Picture 6" descr="b6b945b2f3cf20cad4122e33f7976a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9606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814A7" w:rsidRPr="00A814A7" w:rsidRDefault="00A814A7" w:rsidP="00A814A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814A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A814A7">
        <w:rPr>
          <w:rFonts w:ascii="Times New Roman" w:eastAsia="Calibri" w:hAnsi="Times New Roman" w:cs="Times New Roman"/>
          <w:sz w:val="32"/>
          <w:szCs w:val="32"/>
        </w:rPr>
        <w:t>учитель начальных классов</w:t>
      </w:r>
    </w:p>
    <w:p w:rsidR="00A814A7" w:rsidRPr="00A814A7" w:rsidRDefault="00A814A7" w:rsidP="00A814A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32"/>
          <w:szCs w:val="32"/>
        </w:rPr>
      </w:pPr>
      <w:r w:rsidRPr="00A814A7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DF425C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A814A7">
        <w:rPr>
          <w:rFonts w:ascii="Times New Roman" w:eastAsia="Calibri" w:hAnsi="Times New Roman" w:cs="Times New Roman"/>
          <w:sz w:val="32"/>
          <w:szCs w:val="32"/>
        </w:rPr>
        <w:t xml:space="preserve">Н. И. </w:t>
      </w:r>
      <w:proofErr w:type="spellStart"/>
      <w:r w:rsidRPr="00A814A7">
        <w:rPr>
          <w:rFonts w:ascii="Times New Roman" w:eastAsia="Calibri" w:hAnsi="Times New Roman" w:cs="Times New Roman"/>
          <w:sz w:val="32"/>
          <w:szCs w:val="32"/>
        </w:rPr>
        <w:t>Карпович</w:t>
      </w:r>
      <w:proofErr w:type="spellEnd"/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14A7" w:rsidRPr="00A814A7" w:rsidRDefault="00A814A7" w:rsidP="00A814A7">
      <w:pPr>
        <w:spacing w:after="0" w:line="240" w:lineRule="auto"/>
        <w:jc w:val="center"/>
        <w:rPr>
          <w:rFonts w:ascii="Times New Roman" w:eastAsia="Calibri" w:hAnsi="Times New Roman" w:cs="Times New Roman"/>
          <w:color w:val="333399"/>
          <w:sz w:val="32"/>
          <w:szCs w:val="32"/>
        </w:rPr>
      </w:pPr>
      <w:r w:rsidRPr="00A814A7">
        <w:rPr>
          <w:rFonts w:ascii="Times New Roman" w:eastAsia="Calibri" w:hAnsi="Times New Roman" w:cs="Times New Roman"/>
          <w:sz w:val="32"/>
          <w:szCs w:val="32"/>
        </w:rPr>
        <w:t>2018г.</w:t>
      </w:r>
    </w:p>
    <w:p w:rsidR="00830162" w:rsidRPr="00A814A7" w:rsidRDefault="00830162" w:rsidP="00DF42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Цели: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- закреплять и углублять знания о родном крае: природе, труде, культуре, народном творчестве, знаменитых людях;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- развивать память, мышление, внимательность, умение последовательно высказывать свои мысли;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- воспитывать чувство гордости за свою республику и свой народ;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- формировать чувство ответственности за сохранность природы, растительного и животного мира.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мультимедиапроектор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компьютер, экран.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  <w:lang w:eastAsia="ru-RU"/>
        </w:rPr>
        <w:t>Подготовительная работа: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формирование команд «Краеведы» и «Патриоты», жюри.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Ход викторины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Ведущий: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Ещё в глубокой древности была высказана истина, что по мере того, как мы всё больше узнаём о мире, область неведомого расширяется. Поэтому нет конца поискам, догадкам, открытиям, чему в определённой степени способствует данное соревнование.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викторине командам будут предложены вопросы, 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право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отвечать на которые предоставляется команде, которая первая просигналит о готовности поднятием флажка вверх. Если команда затрудняется ответить на вопрос, то право ответить на вопрос достаётся второй команде. Команды могут совещаться 30 секунд.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Кто будет озвучивать ответ – решает капитан команды.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Следить за вашими ответами и оценивать их правильность будет ЖЮРИ.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Удачи!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 Викторина «Знаешь ли ты свой край?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</w:t>
      </w:r>
    </w:p>
    <w:p w:rsidR="00830162" w:rsidRPr="00A814A7" w:rsidRDefault="00830162" w:rsidP="00DF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30"/>
          <w:szCs w:val="30"/>
          <w:lang w:eastAsia="ru-RU"/>
        </w:rPr>
      </w:pPr>
      <w:r w:rsidRPr="00A814A7">
        <w:rPr>
          <w:rFonts w:ascii="Times New Roman" w:eastAsia="Times New Roman" w:hAnsi="Times New Roman" w:cs="Times New Roman"/>
          <w:b/>
          <w:bCs/>
          <w:color w:val="833713"/>
          <w:sz w:val="30"/>
          <w:szCs w:val="30"/>
          <w:lang w:eastAsia="ru-RU"/>
        </w:rPr>
        <w:t>1 тур. Знаю ли я Беларусь?</w:t>
      </w:r>
    </w:p>
    <w:p w:rsidR="00830162" w:rsidRPr="00A814A7" w:rsidRDefault="00830162" w:rsidP="00DF42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 Назовите самый древний город Беларуси. Полоцк – самый древний город Беларуси, он же первая столица Княжества Литовского. Полоцк — один из самых древних городов Беларуси. Впервые о нем упоминается в «Повести временных лет» в 862 г., но в действительности он гораздо старше.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Какую область Беларуси называют «озерным краем»? Витебская область.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стране 11 тысяч озер и более 20 тысяч рек и ручьев! Озёра — глаза Беларуси, которую поэтому и называют синеокой.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Драгоценнейшая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из жемчужин в природной короне Беларуси — национальный парк "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Браславские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озёра», расположенного в непосредственной близости от границы с Литвой и Латвией.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 Назовите самую длинную реку, протекающую по Беларуси. Днепр (всего 2145км) 690км в Беларуси.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4. Назовите самую крупную рыбу белорусских водоёмов. Сом — самая крупная хищная рыба белорусских водоёмов, достигающая веса более 100 кг. Обитает в омутах, ямах, у обрывистых берегов с подмывами, возле которых русло захламлено крупными камнями, корягами, затонувшими деревьями.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5. Назовите изображённые на иллюстрациях замки Беларуси.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8,9, 10, 11.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* Мирский замок – один из известнейших замков Беларуси, выдающийся образец оборонительного зодчества (XVI) 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* Лидский замок – один из известнейших замков Беларуси, выдающийся образец оборонительного зодчества (XVI) Находится в Гродненской области в 112 км на северо- восток от Гродно.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*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Новогрудский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замок. Был возведён в 13 веке. До нашего времени сохранились фрагменты центральной и угловой (костельной) башен.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12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6. В каком из белорусских городов установлен этот памятник? Кому?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Туров, памятник 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Кирилле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Туровскому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Кирилл Туровский — церковный деятель и писатель Древнерусского государства. Став епископом Турова, прославился как писатель и проповедник.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13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7. В каком городе Беларуси был пущен первый трамвай? Витебск – город, в котором в 1898 году был пущен первый трамвай.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Витебске проводится международный фестиваль Славянский Базар.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14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8. В каком городе находится музей белорусского книгопечатания? В Полоцком музее белорусского книгопечатания вы окунетесь во времена Франциска Скорины и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Симеона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Полоцкого. Тут представлены издания, сделанные их руками, и показана вся история книгопечатания. Можно увидеть и оборудование, на котором великий Скорина и его современники печатали книги. 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Настоящий бриллиант экспозиции – самая большая книга из хранящихся в белорусских музеях, её размер почти достигает человеческого роста.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15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9.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Назовите двух белорусских космонавтов. Пётр Ильич Климук — космонавт, дважды Герой Советского союза, почётный гражданин ряда городов бывшего СССР, учёный, командир космических кораблей «Союз-13», «Союз-18», «Союз-30», лётчик-космонавт СССР № 28, генерал-полковник авиации. Ковалёнок Владимир Васильевич, дважды Герой Советского Союза, лётчик-космонавт, генерал-полковник авиации, Президент Федерации космонавтов России.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16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10. В каком городе Беларуси выпускаются самые большие автомобили в мире? Жодино,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БЕЛАЗы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17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11. Назовите горючее полезное ископаемое, образующееся на болотах, широко 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используется в промышленности Беларуси в качестве топлива и др. целях. Торф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18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12. Назовите самую высокую точку Беларуси. Дзержинская гора. Высота вершины горы — 345 метров над уровнем моря. Находится в пределах Минской возвышенности в 30 километрах на запад от Минска. Раньше называлась Святая гора;.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19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13. Назовите растение, называемое северным шёлком, золото Белоруссии, его цветок украшает герб республики. Лён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20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14. Что символизирует эта птица в Беларуси? Аист – птица символ счастья, о нём есть белорусская песня. Клип МР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“Белый аист летит…”(ВИА “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Песняры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”)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21</w:t>
      </w:r>
    </w:p>
    <w:p w:rsidR="00830162" w:rsidRPr="00A814A7" w:rsidRDefault="00830162" w:rsidP="00DF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30"/>
          <w:szCs w:val="30"/>
          <w:lang w:eastAsia="ru-RU"/>
        </w:rPr>
      </w:pPr>
      <w:r w:rsidRPr="00A814A7">
        <w:rPr>
          <w:rFonts w:ascii="Times New Roman" w:eastAsia="Times New Roman" w:hAnsi="Times New Roman" w:cs="Times New Roman"/>
          <w:b/>
          <w:bCs/>
          <w:color w:val="833713"/>
          <w:sz w:val="30"/>
          <w:szCs w:val="30"/>
          <w:lang w:eastAsia="ru-RU"/>
        </w:rPr>
        <w:t>2 тур: Охрана природы</w:t>
      </w:r>
    </w:p>
    <w:p w:rsidR="00830162" w:rsidRPr="00A814A7" w:rsidRDefault="00830162" w:rsidP="00DF42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22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1. Как называется информационный документ-список - описание редких и исчезающих видов животных и растений планеты? Международная Красная 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книга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обозначает красный цвет книги? Цвет тревоги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23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Из каких частей состоит Красная книга Беларуси? Из двух частей: первая посвящена животным, вторая - растениям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24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 Почему некоторые виды растений, птиц и животных занесены в Красную книгу? Они на грани вымирания, их численность сокращается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25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Кто является крупнейшим представителем современной фауны Беларуси? Зубр беловежский (европейский)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26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5. Какое животное из Красной книги РБ является героем многих народных сказок? Бурый медведь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27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6. Какой вид берёзы занесён в Красную книгу РБ? Берёза карликовая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28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7. Кто это? Глухарь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29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8. Кто это? Куропатка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30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9. Кто это? Сова болотная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31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10. Кто это? Тетерев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32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11. По 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наличию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каких водных обитателей можно узнать, чистая ли вода в 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водоёме? Показатели чистоты водоёма – кувшинка белая, 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кубышка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жёлтая, ольха. В чистом водоёме живут и размножаются окунь, ёрш, судак, щука, раки.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33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12.Назовите дерево, считающееся одним из самых лучших среди растений по очищению воздуха от вредных примесей. Тополь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34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13. Кто причиняет вред диким животным? Браконьеры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Кто такие браконьеры? Люди, которые отстреливают животных без разрешения и не в пору охоты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35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14. Где дикие животные чувствуют себя спокойно и имеют необходимую пищу? 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охраняемых территориях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36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15. Какие вы знаете формы охраняемых территорий в РБ? Национальные парки, заповедники, заказники, памятники природы (Беловежская пуща, Березинский заповедник,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Припятский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заповедник, 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Нарочанский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национальный парк и др.)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Клип МР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«Беловежская пуща» (ВИА «</w:t>
      </w:r>
      <w:proofErr w:type="spell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Песняры</w:t>
      </w:r>
      <w:proofErr w:type="spell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»)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37</w:t>
      </w:r>
    </w:p>
    <w:p w:rsidR="00830162" w:rsidRPr="00A814A7" w:rsidRDefault="00830162" w:rsidP="00DF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30"/>
          <w:szCs w:val="30"/>
          <w:lang w:eastAsia="ru-RU"/>
        </w:rPr>
      </w:pPr>
      <w:r w:rsidRPr="00A814A7">
        <w:rPr>
          <w:rFonts w:ascii="Times New Roman" w:eastAsia="Times New Roman" w:hAnsi="Times New Roman" w:cs="Times New Roman"/>
          <w:b/>
          <w:bCs/>
          <w:color w:val="833713"/>
          <w:sz w:val="30"/>
          <w:szCs w:val="30"/>
          <w:lang w:eastAsia="ru-RU"/>
        </w:rPr>
        <w:t>3 тур «Что ты можешь сделать, чтобы помочь природе?»</w:t>
      </w:r>
    </w:p>
    <w:p w:rsidR="00A814A7" w:rsidRPr="00A814A7" w:rsidRDefault="00830162" w:rsidP="00DF42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38 Что надо делать после того, как вы отдохнули в лесу? Затушить костёр, убрать мусор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39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 оставляйте костёр без присмотра. Обгоревшие птицы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40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 оставляйте мусор после себя. Засоренные леса и водоёмы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41 Вода – источник жизни. Берегите воду. Последствия загрязнения воды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42 Что ты можешь сделать для природы?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43 Что ты можешь сделать для природы?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44</w:t>
      </w:r>
      <w:proofErr w:type="gramStart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</w:t>
      </w:r>
      <w:proofErr w:type="gramEnd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охраним природу – сохраним жизнь!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bookmarkStart w:id="0" w:name="_GoBack"/>
      <w:bookmarkEnd w:id="0"/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45 Стихотворение.</w:t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Есть просто храм,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Есть храм науки.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А есть ещё природы храм –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С лесами, тянущими руки</w:t>
      </w:r>
      <w:proofErr w:type="gramStart"/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австречу солнцу и ветрам.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Он свят в любое время суток,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Открыт для нас в жару и стынь,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Входи сюда, будь сердцем чуток. </w:t>
      </w:r>
      <w:r w:rsidRPr="00A814A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Не оскверняй ее святынь.</w:t>
      </w:r>
    </w:p>
    <w:p w:rsidR="00A814A7" w:rsidRPr="00A814A7" w:rsidRDefault="00A814A7" w:rsidP="00DF42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</w:p>
    <w:p w:rsidR="00E11AA9" w:rsidRPr="00A814A7" w:rsidRDefault="00830162" w:rsidP="00DF42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14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Подведение итогов викторины.</w:t>
      </w:r>
    </w:p>
    <w:sectPr w:rsidR="00E11AA9" w:rsidRPr="00A814A7" w:rsidSect="00DF425C">
      <w:pgSz w:w="11906" w:h="16838"/>
      <w:pgMar w:top="1134" w:right="566" w:bottom="709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2"/>
    <w:rsid w:val="00134FF2"/>
    <w:rsid w:val="00283C79"/>
    <w:rsid w:val="00830162"/>
    <w:rsid w:val="00A814A7"/>
    <w:rsid w:val="00DF425C"/>
    <w:rsid w:val="00E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2018-09-28T08:56:00Z</dcterms:created>
  <dcterms:modified xsi:type="dcterms:W3CDTF">2018-09-28T09:30:00Z</dcterms:modified>
</cp:coreProperties>
</file>